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EB1F55" w:rsidRDefault="00EB1F55" w:rsidP="00EB1F5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B1F55" w:rsidRDefault="00EB1F55" w:rsidP="00F010E4">
      <w:pPr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lavoro autonomo non occasionale ai sensi e per gli effetti dell’art. 2222 e </w:t>
      </w:r>
      <w:r w:rsidR="00AB4C12" w:rsidRPr="00D15742">
        <w:rPr>
          <w:rFonts w:ascii="Arial" w:hAnsi="Arial" w:cs="Arial"/>
          <w:sz w:val="22"/>
          <w:szCs w:val="22"/>
        </w:rPr>
        <w:t xml:space="preserve">ss. del c.c. per le esigenze del </w:t>
      </w:r>
      <w:r w:rsidR="00D15742" w:rsidRPr="00D15742">
        <w:rPr>
          <w:rFonts w:ascii="Arial" w:hAnsi="Arial" w:cs="Arial"/>
          <w:sz w:val="22"/>
          <w:szCs w:val="22"/>
        </w:rPr>
        <w:t>DIBINEM.</w:t>
      </w:r>
      <w:r w:rsidR="00F010E4">
        <w:rPr>
          <w:rFonts w:ascii="Arial" w:hAnsi="Arial" w:cs="Arial"/>
          <w:sz w:val="22"/>
          <w:szCs w:val="22"/>
        </w:rPr>
        <w:t xml:space="preserve"> </w:t>
      </w:r>
      <w:r w:rsidR="00AB4C12">
        <w:rPr>
          <w:rFonts w:ascii="Arial" w:hAnsi="Arial" w:cs="Arial"/>
          <w:sz w:val="22"/>
          <w:szCs w:val="22"/>
        </w:rPr>
        <w:t xml:space="preserve">(Bando </w:t>
      </w:r>
      <w:proofErr w:type="spellStart"/>
      <w:r w:rsidR="00F010E4">
        <w:rPr>
          <w:rFonts w:ascii="Arial" w:hAnsi="Arial" w:cs="Arial"/>
          <w:sz w:val="22"/>
          <w:szCs w:val="22"/>
        </w:rPr>
        <w:t>R</w:t>
      </w:r>
      <w:r w:rsidR="00AB4C12">
        <w:rPr>
          <w:rFonts w:ascii="Arial" w:hAnsi="Arial" w:cs="Arial"/>
          <w:sz w:val="22"/>
          <w:szCs w:val="22"/>
        </w:rPr>
        <w:t>ep.n</w:t>
      </w:r>
      <w:proofErr w:type="spellEnd"/>
      <w:r w:rsidR="00AB4C12">
        <w:rPr>
          <w:rFonts w:ascii="Arial" w:hAnsi="Arial" w:cs="Arial"/>
          <w:sz w:val="22"/>
          <w:szCs w:val="22"/>
        </w:rPr>
        <w:t xml:space="preserve">. </w:t>
      </w:r>
      <w:r w:rsidR="00F010E4" w:rsidRPr="00F010E4">
        <w:rPr>
          <w:rFonts w:ascii="Arial" w:hAnsi="Arial" w:cs="Arial"/>
          <w:sz w:val="22"/>
          <w:szCs w:val="22"/>
        </w:rPr>
        <w:t>7394/2021</w:t>
      </w:r>
      <w:r w:rsidR="00F010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E4" w:rsidRPr="00F010E4">
        <w:rPr>
          <w:rFonts w:ascii="Arial" w:hAnsi="Arial" w:cs="Arial"/>
          <w:sz w:val="22"/>
          <w:szCs w:val="22"/>
        </w:rPr>
        <w:t>Prot</w:t>
      </w:r>
      <w:proofErr w:type="spellEnd"/>
      <w:r w:rsidR="00F010E4" w:rsidRPr="00F010E4">
        <w:rPr>
          <w:rFonts w:ascii="Arial" w:hAnsi="Arial" w:cs="Arial"/>
          <w:sz w:val="22"/>
          <w:szCs w:val="22"/>
        </w:rPr>
        <w:t xml:space="preserve"> n. 286684 del 09/11/2021</w:t>
      </w:r>
      <w:r w:rsidR="00AB4C12">
        <w:rPr>
          <w:rFonts w:ascii="Arial" w:hAnsi="Arial" w:cs="Arial"/>
          <w:sz w:val="22"/>
          <w:szCs w:val="22"/>
        </w:rPr>
        <w:t>)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283"/>
        <w:gridCol w:w="1496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678"/>
        <w:gridCol w:w="306"/>
        <w:gridCol w:w="81"/>
      </w:tblGrid>
      <w:tr w:rsidR="00EB1F55" w:rsidTr="00A858B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13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5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A858B7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58B7" w:rsidTr="00A858B7">
        <w:trPr>
          <w:gridAfter w:val="2"/>
          <w:wAfter w:w="387" w:type="dxa"/>
          <w:trHeight w:hRule="exact" w:val="426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58B7" w:rsidRDefault="00A858B7" w:rsidP="00A858B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CITTADINI extra UE: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ittadinanza</w:t>
            </w:r>
            <w:proofErr w:type="spellEnd"/>
          </w:p>
        </w:tc>
        <w:tc>
          <w:tcPr>
            <w:tcW w:w="5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858B7" w:rsidRDefault="00A858B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EB1F55" w:rsidTr="00EB1F55">
        <w:trPr>
          <w:trHeight w:hRule="exact" w:val="676"/>
        </w:trPr>
        <w:tc>
          <w:tcPr>
            <w:tcW w:w="3901" w:type="dxa"/>
            <w:gridSpan w:val="2"/>
            <w:hideMark/>
          </w:tcPr>
          <w:p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850" w:type="dxa"/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EB1F55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EB1F55" w:rsidTr="00EB1F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EB1F55" w:rsidRDefault="00EB1F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B1F55" w:rsidRDefault="00EB1F55" w:rsidP="00EB1F5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EB1F55" w:rsidRDefault="00EB1F55" w:rsidP="00EB1F55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EB1F55" w:rsidRDefault="00EB1F55" w:rsidP="00EB1F5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EB1F55" w:rsidRDefault="00A858B7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Rilasciato da </w:t>
      </w:r>
      <w:r w:rsidR="00EB1F5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2C54BC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7FB" w:rsidRDefault="005707FB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5707FB" w:rsidRDefault="005707FB" w:rsidP="00EB1F55"/>
                  </w:txbxContent>
                </v:textbox>
              </v:shape>
            </w:pict>
          </mc:Fallback>
        </mc:AlternateContent>
      </w:r>
      <w:r w:rsidR="00EB1F5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="00EB1F55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EB1F55" w:rsidRDefault="002C54BC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7FB" w:rsidRDefault="005707FB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707FB" w:rsidRDefault="005707FB" w:rsidP="00EB1F55"/>
                  </w:txbxContent>
                </v:textbox>
              </v:shape>
            </w:pict>
          </mc:Fallback>
        </mc:AlternateContent>
      </w:r>
      <w:r w:rsidR="00EB1F5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B1F5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EB1F55" w:rsidRDefault="00EB1F55" w:rsidP="00EB1F5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:rsidTr="00A858B7">
        <w:trPr>
          <w:trHeight w:hRule="exact" w:val="391"/>
        </w:trPr>
        <w:tc>
          <w:tcPr>
            <w:tcW w:w="3331" w:type="dxa"/>
          </w:tcPr>
          <w:p w:rsidR="00EB1F55" w:rsidRDefault="00D157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1F55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331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EB1F55" w:rsidRDefault="00EB1F55" w:rsidP="00EB1F5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3402"/>
        <w:gridCol w:w="850"/>
        <w:gridCol w:w="593"/>
        <w:gridCol w:w="48"/>
        <w:gridCol w:w="900"/>
        <w:gridCol w:w="45"/>
        <w:gridCol w:w="1249"/>
        <w:gridCol w:w="146"/>
      </w:tblGrid>
      <w:tr w:rsidR="00EB1F55" w:rsidTr="00EB1F55">
        <w:trPr>
          <w:gridAfter w:val="2"/>
          <w:wAfter w:w="1395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:rsidTr="00D15742">
        <w:trPr>
          <w:gridAfter w:val="1"/>
          <w:wAfter w:w="146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EB1F55" w:rsidRDefault="00EB1F5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:rsidTr="00D15742">
        <w:trPr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3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:rsidTr="00D15742">
        <w:trPr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723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:rsidTr="00D15742">
        <w:trPr>
          <w:trHeight w:hRule="exact" w:val="422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 w:rsidP="00A858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A858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3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:rsidTr="00A858B7">
        <w:trPr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B1F55" w:rsidRDefault="00EB1F55" w:rsidP="00A858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723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B1F55" w:rsidRPr="00D15742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04697" w:rsidRPr="00D15742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504697" w:rsidRPr="00D15742" w:rsidRDefault="00504697" w:rsidP="00504697">
      <w:pPr>
        <w:jc w:val="both"/>
        <w:rPr>
          <w:rFonts w:ascii="Arial" w:hAnsi="Arial" w:cs="Arial"/>
          <w:sz w:val="22"/>
          <w:szCs w:val="22"/>
        </w:rPr>
      </w:pPr>
    </w:p>
    <w:p w:rsidR="00504697" w:rsidRPr="00D15742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04697" w:rsidRPr="00D15742" w:rsidRDefault="00504697" w:rsidP="0050469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Pr="00D15742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504697" w:rsidRPr="00D15742" w:rsidRDefault="00EB1F55" w:rsidP="00504697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15742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504697" w:rsidRPr="00D15742">
        <w:rPr>
          <w:rFonts w:ascii="Arial" w:hAnsi="Arial" w:cs="Arial"/>
          <w:b/>
          <w:sz w:val="22"/>
          <w:szCs w:val="22"/>
        </w:rPr>
        <w:t xml:space="preserve">DIBINEM </w:t>
      </w:r>
    </w:p>
    <w:p w:rsidR="00504697" w:rsidRPr="00504697" w:rsidRDefault="00504697" w:rsidP="00504697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04697">
        <w:rPr>
          <w:rFonts w:ascii="Arial" w:hAnsi="Arial" w:cs="Arial"/>
          <w:b/>
          <w:sz w:val="22"/>
          <w:szCs w:val="22"/>
        </w:rPr>
        <w:t>(</w:t>
      </w:r>
      <w:r w:rsidR="00F010E4" w:rsidRPr="00F010E4"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 w:rsidR="00F010E4" w:rsidRPr="00F010E4">
        <w:rPr>
          <w:rFonts w:ascii="Arial" w:hAnsi="Arial" w:cs="Arial"/>
          <w:b/>
          <w:sz w:val="22"/>
          <w:szCs w:val="22"/>
        </w:rPr>
        <w:t>Rep.n</w:t>
      </w:r>
      <w:proofErr w:type="spellEnd"/>
      <w:r w:rsidR="00F010E4" w:rsidRPr="00F010E4">
        <w:rPr>
          <w:rFonts w:ascii="Arial" w:hAnsi="Arial" w:cs="Arial"/>
          <w:b/>
          <w:sz w:val="22"/>
          <w:szCs w:val="22"/>
        </w:rPr>
        <w:t xml:space="preserve">. 7394/2021 </w:t>
      </w:r>
      <w:proofErr w:type="spellStart"/>
      <w:r w:rsidR="00F010E4" w:rsidRPr="00F010E4">
        <w:rPr>
          <w:rFonts w:ascii="Arial" w:hAnsi="Arial" w:cs="Arial"/>
          <w:b/>
          <w:sz w:val="22"/>
          <w:szCs w:val="22"/>
        </w:rPr>
        <w:t>Prot</w:t>
      </w:r>
      <w:proofErr w:type="spellEnd"/>
      <w:r w:rsidR="00F010E4" w:rsidRPr="00F010E4">
        <w:rPr>
          <w:rFonts w:ascii="Arial" w:hAnsi="Arial" w:cs="Arial"/>
          <w:b/>
          <w:sz w:val="22"/>
          <w:szCs w:val="22"/>
        </w:rPr>
        <w:t xml:space="preserve"> n. 286684 del 09/11/2021</w:t>
      </w:r>
      <w:r w:rsidR="00F010E4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</w:p>
    <w:p w:rsidR="00EB1F55" w:rsidRDefault="00EB1F55" w:rsidP="00504697">
      <w:pPr>
        <w:pStyle w:val="testoxRiferimento"/>
        <w:tabs>
          <w:tab w:val="clear" w:pos="567"/>
          <w:tab w:val="left" w:pos="708"/>
        </w:tabs>
        <w:spacing w:line="360" w:lineRule="auto"/>
        <w:rPr>
          <w:rFonts w:cs="Arial"/>
          <w:sz w:val="22"/>
          <w:szCs w:val="22"/>
        </w:rPr>
      </w:pP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EB1F55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B1F55" w:rsidRDefault="00EB1F55" w:rsidP="00D1574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:rsidTr="00504697">
        <w:trPr>
          <w:trHeight w:hRule="exact" w:val="387"/>
        </w:trPr>
        <w:tc>
          <w:tcPr>
            <w:tcW w:w="3331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331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EB1F55" w:rsidRPr="00D15742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>Telefono ……………………….</w:t>
      </w:r>
    </w:p>
    <w:p w:rsidR="00EB1F55" w:rsidRPr="00D15742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>Indirizzo mail……………………</w:t>
      </w:r>
    </w:p>
    <w:p w:rsidR="00504697" w:rsidRPr="00D15742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504697" w:rsidRPr="00D15742" w:rsidRDefault="00504697" w:rsidP="00504697">
      <w:pPr>
        <w:jc w:val="both"/>
        <w:rPr>
          <w:rFonts w:ascii="Arial" w:hAnsi="Arial" w:cs="Arial"/>
          <w:sz w:val="22"/>
          <w:szCs w:val="22"/>
        </w:rPr>
      </w:pPr>
    </w:p>
    <w:p w:rsidR="00504697" w:rsidRPr="00D15742" w:rsidRDefault="00504697" w:rsidP="00504697">
      <w:pPr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04697" w:rsidRPr="00D15742" w:rsidRDefault="00504697" w:rsidP="0050469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Pr="00D15742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5742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</w:t>
      </w:r>
      <w:proofErr w:type="gramStart"/>
      <w:r>
        <w:rPr>
          <w:rFonts w:ascii="Arial" w:hAnsi="Arial" w:cs="Arial"/>
          <w:sz w:val="22"/>
          <w:szCs w:val="22"/>
        </w:rPr>
        <w:t>STRUTTURA  DI</w:t>
      </w:r>
      <w:proofErr w:type="gramEnd"/>
      <w:r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2C54B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D54B45" id="Connettore diritto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EB1F5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2C54B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43452B" id="Connettore diritto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EB1F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B4538A" w:rsidRPr="00186B55" w:rsidRDefault="00B4538A" w:rsidP="00CE02C9"/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5C" w:rsidRDefault="0023645C">
      <w:r>
        <w:separator/>
      </w:r>
    </w:p>
  </w:endnote>
  <w:endnote w:type="continuationSeparator" w:id="0">
    <w:p w:rsidR="0023645C" w:rsidRDefault="002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FB" w:rsidRPr="00213997" w:rsidRDefault="005707F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5707FB" w:rsidRDefault="005707F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:rsidR="005707FB" w:rsidRPr="00260B81" w:rsidRDefault="005707F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5C" w:rsidRDefault="0023645C">
      <w:r>
        <w:separator/>
      </w:r>
    </w:p>
  </w:footnote>
  <w:footnote w:type="continuationSeparator" w:id="0">
    <w:p w:rsidR="0023645C" w:rsidRDefault="002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FB" w:rsidRDefault="005707F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58A201A"/>
    <w:multiLevelType w:val="hybridMultilevel"/>
    <w:tmpl w:val="809096FA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3F3462"/>
    <w:multiLevelType w:val="hybridMultilevel"/>
    <w:tmpl w:val="3BEAF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A0E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A08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140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45C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4BC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CC7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20B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3C7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2D3A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29E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076C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A95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8EE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4697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B"/>
    <w:rsid w:val="005707FE"/>
    <w:rsid w:val="00571EAF"/>
    <w:rsid w:val="00572B0B"/>
    <w:rsid w:val="00572C4F"/>
    <w:rsid w:val="0057334D"/>
    <w:rsid w:val="00573613"/>
    <w:rsid w:val="00575102"/>
    <w:rsid w:val="005763D5"/>
    <w:rsid w:val="00576ACE"/>
    <w:rsid w:val="005770A2"/>
    <w:rsid w:val="005773E5"/>
    <w:rsid w:val="005775D8"/>
    <w:rsid w:val="005778B4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1E1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C59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68EB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45A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BCF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100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4F7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997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32D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06D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8B7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286"/>
    <w:rsid w:val="00AB04F6"/>
    <w:rsid w:val="00AB0959"/>
    <w:rsid w:val="00AB1DAE"/>
    <w:rsid w:val="00AB2ACC"/>
    <w:rsid w:val="00AB3A4D"/>
    <w:rsid w:val="00AB4883"/>
    <w:rsid w:val="00AB4C12"/>
    <w:rsid w:val="00AB55E4"/>
    <w:rsid w:val="00AB59D3"/>
    <w:rsid w:val="00AB70B0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1A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CA6"/>
    <w:rsid w:val="00B75000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1F6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5D26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1CF2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8D5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2C9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742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AB8"/>
    <w:rsid w:val="00E45BA7"/>
    <w:rsid w:val="00E46F71"/>
    <w:rsid w:val="00E47BC4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0E4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18E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DF4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D33FC6"/>
  <w15:docId w15:val="{38D13FF0-DE28-4046-A9C1-83467DAE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45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34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04E8858-E775-4CE7-B7D2-4B16217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1301</Words>
  <Characters>10120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11399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 Capizzi</cp:lastModifiedBy>
  <cp:revision>3</cp:revision>
  <cp:lastPrinted>2021-11-02T11:42:00Z</cp:lastPrinted>
  <dcterms:created xsi:type="dcterms:W3CDTF">2021-11-04T10:52:00Z</dcterms:created>
  <dcterms:modified xsi:type="dcterms:W3CDTF">2021-11-09T11:55:00Z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